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41D2DB45" w:rsidR="00EA70AD" w:rsidRDefault="005377BE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44B1BC3E">
            <wp:simplePos x="0" y="0"/>
            <wp:positionH relativeFrom="column">
              <wp:posOffset>-925195</wp:posOffset>
            </wp:positionH>
            <wp:positionV relativeFrom="paragraph">
              <wp:posOffset>-902970</wp:posOffset>
            </wp:positionV>
            <wp:extent cx="7563485" cy="1069022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5B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1720E5" wp14:editId="5132B62A">
                <wp:simplePos x="0" y="0"/>
                <wp:positionH relativeFrom="page">
                  <wp:posOffset>1297940</wp:posOffset>
                </wp:positionH>
                <wp:positionV relativeFrom="page">
                  <wp:posOffset>6344285</wp:posOffset>
                </wp:positionV>
                <wp:extent cx="5620244" cy="3793490"/>
                <wp:effectExtent l="0" t="0" r="6350" b="381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0244" cy="379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6675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color w:val="231F20"/>
                                <w:spacing w:val="-2"/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Description: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Leisure Cycle</w:t>
                            </w:r>
                          </w:p>
                          <w:p w14:paraId="6D9A8D90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Date: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Saturday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13th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May</w:t>
                            </w:r>
                          </w:p>
                          <w:p w14:paraId="5D35CD97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b/>
                                <w:color w:val="231F20"/>
                                <w:sz w:val="39"/>
                                <w:lang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Time: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  <w:lang/>
                              </w:rPr>
                              <w:t>10am</w:t>
                            </w:r>
                          </w:p>
                          <w:p w14:paraId="741CF27E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ind w:left="23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Start/Finish</w:t>
                            </w:r>
                            <w:r>
                              <w:rPr>
                                <w:color w:val="231F20"/>
                                <w:spacing w:val="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Point: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St.</w:t>
                            </w:r>
                            <w:r>
                              <w:rPr>
                                <w:b/>
                                <w:color w:val="231F20"/>
                                <w:spacing w:val="-28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Anne’s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Park,</w:t>
                            </w:r>
                          </w:p>
                          <w:p w14:paraId="158FC768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ab/>
                              <w:t>Clontarf,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Dublin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>3</w:t>
                            </w:r>
                          </w:p>
                          <w:p w14:paraId="47E1AF88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Limit: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ages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abilities</w:t>
                            </w:r>
                          </w:p>
                          <w:p w14:paraId="3817CA93" w14:textId="77777777" w:rsidR="00F055B4" w:rsidRPr="003C6B49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  <w:lang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720E5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102.2pt;margin-top:499.55pt;width:442.55pt;height:29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" filled="f" stroked="f">
                <v:path arrowok="t"/>
                <v:textbox inset="0,0,0,0">
                  <w:txbxContent>
                    <w:p w14:paraId="56CF6675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color w:val="231F20"/>
                          <w:spacing w:val="-2"/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Description: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Leisure Cycle</w:t>
                      </w:r>
                    </w:p>
                    <w:p w14:paraId="6D9A8D90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Date: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Saturday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13th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May</w:t>
                      </w:r>
                    </w:p>
                    <w:p w14:paraId="5D35CD97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b/>
                          <w:color w:val="231F20"/>
                          <w:sz w:val="39"/>
                          <w:lang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Time: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  <w:lang/>
                        </w:rPr>
                        <w:t>10am</w:t>
                      </w:r>
                    </w:p>
                    <w:p w14:paraId="741CF27E" w14:textId="77777777" w:rsidR="00F055B4" w:rsidRDefault="00F055B4" w:rsidP="00F055B4">
                      <w:pPr>
                        <w:tabs>
                          <w:tab w:val="left" w:pos="3261"/>
                        </w:tabs>
                        <w:ind w:left="23"/>
                        <w:rPr>
                          <w:b/>
                          <w:sz w:val="39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Start/Finish</w:t>
                      </w:r>
                      <w:r>
                        <w:rPr>
                          <w:color w:val="231F20"/>
                          <w:spacing w:val="18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Point: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St.</w:t>
                      </w:r>
                      <w:r>
                        <w:rPr>
                          <w:b/>
                          <w:color w:val="231F20"/>
                          <w:spacing w:val="-28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Anne’s</w:t>
                      </w:r>
                      <w:r>
                        <w:rPr>
                          <w:b/>
                          <w:color w:val="231F20"/>
                          <w:spacing w:val="-25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Park,</w:t>
                      </w:r>
                    </w:p>
                    <w:p w14:paraId="158FC768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color w:val="231F20"/>
                          <w:sz w:val="39"/>
                        </w:rPr>
                        <w:tab/>
                        <w:t>Clontarf,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Dublin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>3</w:t>
                      </w:r>
                    </w:p>
                    <w:p w14:paraId="47E1AF88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Age</w:t>
                      </w:r>
                      <w:r>
                        <w:rPr>
                          <w:color w:val="231F20"/>
                          <w:spacing w:val="7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Limit: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All</w:t>
                      </w:r>
                      <w:r>
                        <w:rPr>
                          <w:b/>
                          <w:color w:val="231F20"/>
                          <w:spacing w:val="-11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ages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abilities</w:t>
                      </w:r>
                    </w:p>
                    <w:p w14:paraId="3817CA93" w14:textId="77777777" w:rsidR="00F055B4" w:rsidRPr="003C6B49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  <w:lang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5377BE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Gerry Fitzgerald</cp:lastModifiedBy>
  <cp:revision>2</cp:revision>
  <dcterms:created xsi:type="dcterms:W3CDTF">2023-03-06T16:18:00Z</dcterms:created>
  <dcterms:modified xsi:type="dcterms:W3CDTF">2023-03-06T16:18:00Z</dcterms:modified>
</cp:coreProperties>
</file>